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69BF137" w14:textId="11077905" w:rsidR="00A558BD" w:rsidRDefault="007C564F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 xml:space="preserve">ANEXO </w:t>
      </w:r>
      <w:r w:rsidR="00ED0233">
        <w:rPr>
          <w:rFonts w:ascii="Calibri" w:eastAsia="Calibri" w:hAnsi="Calibri" w:cs="Calibri"/>
          <w:b/>
          <w:sz w:val="48"/>
          <w:szCs w:val="48"/>
        </w:rPr>
        <w:t>V.7</w:t>
      </w:r>
      <w:r w:rsidR="00661554" w:rsidDel="00661554">
        <w:rPr>
          <w:rFonts w:ascii="Calibri" w:eastAsia="Calibri" w:hAnsi="Calibri" w:cs="Calibri"/>
          <w:b/>
          <w:sz w:val="48"/>
          <w:szCs w:val="48"/>
        </w:rPr>
        <w:t xml:space="preserve"> </w:t>
      </w:r>
      <w:r>
        <w:rPr>
          <w:rFonts w:ascii="Calibri" w:eastAsia="Calibri" w:hAnsi="Calibri" w:cs="Calibri"/>
          <w:b/>
          <w:sz w:val="48"/>
          <w:szCs w:val="48"/>
        </w:rPr>
        <w:br/>
        <w:t>Formato para acreditar que la</w:t>
      </w:r>
      <w:bookmarkStart w:id="0" w:name="_GoBack"/>
      <w:bookmarkEnd w:id="0"/>
      <w:r>
        <w:rPr>
          <w:rFonts w:ascii="Calibri" w:eastAsia="Calibri" w:hAnsi="Calibri" w:cs="Calibri"/>
          <w:b/>
          <w:sz w:val="48"/>
          <w:szCs w:val="48"/>
        </w:rPr>
        <w:br/>
        <w:t xml:space="preserve">Oferta de Venta es autónoma e </w:t>
      </w:r>
      <w:r>
        <w:rPr>
          <w:rFonts w:ascii="Calibri" w:eastAsia="Calibri" w:hAnsi="Calibri" w:cs="Calibri"/>
          <w:b/>
          <w:sz w:val="48"/>
          <w:szCs w:val="48"/>
        </w:rPr>
        <w:br/>
        <w:t>independiente a la de otros Licitantes</w:t>
      </w:r>
    </w:p>
    <w:p w14:paraId="5781C4E3" w14:textId="77777777" w:rsidR="00A558BD" w:rsidRDefault="00A558BD">
      <w:pPr>
        <w:jc w:val="right"/>
      </w:pPr>
    </w:p>
    <w:p w14:paraId="286B26B0" w14:textId="564D3252" w:rsidR="00A558BD" w:rsidRPr="00441821" w:rsidRDefault="007C564F">
      <w:pPr>
        <w:rPr>
          <w:rFonts w:ascii="Calibri" w:hAnsi="Calibri"/>
          <w:sz w:val="24"/>
          <w:shd w:val="clear" w:color="auto" w:fill="C6D9F1"/>
        </w:rPr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</w:t>
      </w:r>
      <w:r w:rsidR="0040765B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por el representante</w:t>
      </w:r>
      <w:r w:rsidR="00145EC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legal del representante</w:t>
      </w:r>
      <w:r w:rsidR="0040765B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común</w:t>
      </w:r>
      <w:r>
        <w:rPr>
          <w:rFonts w:ascii="Calibri" w:eastAsia="Calibri" w:hAnsi="Calibri" w:cs="Calibri"/>
          <w:sz w:val="24"/>
          <w:szCs w:val="24"/>
          <w:shd w:val="clear" w:color="auto" w:fill="C6D9F1"/>
        </w:rPr>
        <w:t>]</w:t>
      </w:r>
    </w:p>
    <w:p w14:paraId="12D58C07" w14:textId="5FCA8DB2" w:rsidR="00145EC6" w:rsidRDefault="00145EC6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se deberá entregar para cada Oferta de Venta]</w:t>
      </w:r>
    </w:p>
    <w:p w14:paraId="31B7E8D5" w14:textId="77777777" w:rsidR="00A558BD" w:rsidRDefault="00A558BD">
      <w:pPr>
        <w:spacing w:before="0" w:after="101"/>
        <w:ind w:firstLine="288"/>
        <w:jc w:val="right"/>
      </w:pPr>
    </w:p>
    <w:p w14:paraId="776C0460" w14:textId="77777777" w:rsidR="00A558BD" w:rsidRDefault="007C564F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05F0BE48" w14:textId="77777777" w:rsidR="00A558BD" w:rsidRDefault="00A558BD"/>
    <w:p w14:paraId="7FC076BE" w14:textId="77777777" w:rsidR="00A558BD" w:rsidRDefault="007C564F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085AABAE" w14:textId="77777777" w:rsidR="00693558" w:rsidRPr="000E6CF8" w:rsidRDefault="00693558" w:rsidP="00693558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Boulevard Adolfo López Mateos No. 2157, piso 12, </w:t>
      </w:r>
    </w:p>
    <w:p w14:paraId="1978F965" w14:textId="77777777" w:rsidR="00693558" w:rsidRPr="000E6CF8" w:rsidRDefault="00693558" w:rsidP="00693558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Col. Los Alpes, </w:t>
      </w:r>
    </w:p>
    <w:p w14:paraId="51046099" w14:textId="77777777" w:rsidR="00693558" w:rsidRPr="000E6CF8" w:rsidRDefault="00693558" w:rsidP="00693558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Del. Álvaro Obregón, </w:t>
      </w:r>
    </w:p>
    <w:p w14:paraId="2FFA9D4F" w14:textId="77777777" w:rsidR="00693558" w:rsidRPr="000E6CF8" w:rsidRDefault="00693558" w:rsidP="00693558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>C.P. 01010, Ciudad de México</w:t>
      </w:r>
    </w:p>
    <w:p w14:paraId="7F40767A" w14:textId="77777777" w:rsidR="00A558BD" w:rsidRDefault="007C564F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670E173C" w14:textId="77777777" w:rsidR="00A558BD" w:rsidRDefault="00A558BD"/>
    <w:p w14:paraId="229E4ED0" w14:textId="6A906AC6" w:rsidR="00A558BD" w:rsidRDefault="007C564F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SLP-1/201</w:t>
      </w:r>
      <w:r w:rsidR="00145EC6">
        <w:rPr>
          <w:rFonts w:ascii="Calibri" w:eastAsia="Calibri" w:hAnsi="Calibri" w:cs="Calibri"/>
          <w:sz w:val="24"/>
          <w:szCs w:val="24"/>
        </w:rPr>
        <w:t>7</w:t>
      </w:r>
      <w:r>
        <w:rPr>
          <w:rFonts w:ascii="Calibri" w:eastAsia="Calibri" w:hAnsi="Calibri" w:cs="Calibri"/>
          <w:sz w:val="24"/>
          <w:szCs w:val="24"/>
        </w:rPr>
        <w:t xml:space="preserve">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 (nombre del Consorcio) integrado por (</w:t>
      </w:r>
      <w:r w:rsidRPr="00FE0621">
        <w:rPr>
          <w:rFonts w:ascii="Calibri" w:eastAsia="Calibri" w:hAnsi="Calibri" w:cs="Calibri"/>
          <w:sz w:val="24"/>
          <w:szCs w:val="24"/>
          <w:shd w:val="clear" w:color="auto" w:fill="D7E3BC"/>
        </w:rPr>
        <w:t>nombre de cada uno de los miembros del Consorcio</w:t>
      </w:r>
      <w:r w:rsidRPr="00B8361B"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]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lastRenderedPageBreak/>
        <w:t>participa. Los términos con mayúscula inicial en este escrito tendrán el significado que a los mismos se les atribuye en las Bases de Licitación de la Subasta.</w:t>
      </w:r>
    </w:p>
    <w:p w14:paraId="2E423843" w14:textId="77777777" w:rsidR="00A558BD" w:rsidRDefault="007C564F">
      <w:r>
        <w:rPr>
          <w:rFonts w:ascii="Calibri" w:eastAsia="Calibri" w:hAnsi="Calibri" w:cs="Calibri"/>
          <w:sz w:val="24"/>
          <w:szCs w:val="24"/>
        </w:rPr>
        <w:t xml:space="preserve">Sobre el particular, y en términos de lo establecido en la disposición </w:t>
      </w:r>
      <w:r w:rsidRPr="003946BA">
        <w:rPr>
          <w:rFonts w:ascii="Calibri" w:hAnsi="Calibri"/>
          <w:color w:val="auto"/>
          <w:sz w:val="24"/>
        </w:rPr>
        <w:t>5.2.2(f)</w:t>
      </w:r>
      <w:r>
        <w:rPr>
          <w:rFonts w:ascii="Calibri" w:eastAsia="Calibri" w:hAnsi="Calibri" w:cs="Calibri"/>
          <w:sz w:val="24"/>
          <w:szCs w:val="24"/>
        </w:rPr>
        <w:t xml:space="preserve"> de las Bases de Licitación, por medio de la presente, a nombre y por cuenta de mi representada, manifiesto bajo protesta de decir verdad que la Oferta de Venta presentada es autónoma e independiente y que ha sido elaborada y presentada de forma independiente y sin ningún tipo de coordinación con otra persona física o moral, Consorcio, ente o autoridad, ya sea respecto del mismo Producto, de posiciones opuestas respecto de un mismo Producto, o respecto de Productos diferentes, que tuviera por fin distorsionar las condiciones de competencia leal en la Subasta.</w:t>
      </w:r>
    </w:p>
    <w:p w14:paraId="3D752CBE" w14:textId="77777777" w:rsidR="00A558BD" w:rsidRDefault="00A558BD"/>
    <w:p w14:paraId="53425D06" w14:textId="77777777" w:rsidR="00A558BD" w:rsidRDefault="007C564F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33F78D84" w14:textId="77777777" w:rsidR="00A558BD" w:rsidRDefault="00A558BD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A558BD" w14:paraId="67B37D33" w14:textId="77777777" w:rsidTr="00441821">
        <w:trPr>
          <w:trHeight w:val="1520"/>
          <w:jc w:val="center"/>
        </w:trPr>
        <w:tc>
          <w:tcPr>
            <w:tcW w:w="4878" w:type="dxa"/>
          </w:tcPr>
          <w:p w14:paraId="3AFCCEBB" w14:textId="77777777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[El Consorcio (nombre del Consorcio), integrado por 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14:paraId="0F93A43E" w14:textId="77777777" w:rsidR="00A558BD" w:rsidRDefault="00A558BD">
            <w:pPr>
              <w:jc w:val="center"/>
            </w:pPr>
          </w:p>
          <w:p w14:paraId="2E109CDD" w14:textId="77777777" w:rsidR="00A558BD" w:rsidRDefault="00A558BD">
            <w:pPr>
              <w:jc w:val="center"/>
            </w:pPr>
          </w:p>
          <w:p w14:paraId="4E5EA8EB" w14:textId="0EF83C77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20832906" w14:textId="4160D58C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F83A48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</w:t>
            </w:r>
            <w:r w:rsidR="00F83A48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legal del representante común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62C98300" w14:textId="77777777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 del representante común</w:t>
            </w:r>
          </w:p>
        </w:tc>
      </w:tr>
    </w:tbl>
    <w:p w14:paraId="6BD70470" w14:textId="77777777" w:rsidR="00A558BD" w:rsidRDefault="00A558BD"/>
    <w:p w14:paraId="32D220A5" w14:textId="77777777" w:rsidR="00A558BD" w:rsidRDefault="007C564F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14:paraId="423B1968" w14:textId="77777777" w:rsidR="00A558BD" w:rsidRDefault="00A558BD"/>
    <w:p w14:paraId="704A7ED9" w14:textId="77777777" w:rsidR="00A558BD" w:rsidRDefault="00A558BD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A558BD" w14:paraId="10CA36A6" w14:textId="77777777" w:rsidTr="00441821">
        <w:trPr>
          <w:trHeight w:val="1520"/>
          <w:jc w:val="center"/>
        </w:trPr>
        <w:tc>
          <w:tcPr>
            <w:tcW w:w="4878" w:type="dxa"/>
          </w:tcPr>
          <w:p w14:paraId="74F14364" w14:textId="77777777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lastRenderedPageBreak/>
              <w:t>[Nombre, razón o denominación social]</w:t>
            </w:r>
          </w:p>
          <w:p w14:paraId="66B33735" w14:textId="77777777" w:rsidR="00A558BD" w:rsidRDefault="00A558BD">
            <w:pPr>
              <w:jc w:val="center"/>
            </w:pPr>
          </w:p>
          <w:p w14:paraId="0459CB0B" w14:textId="77777777" w:rsidR="00A558BD" w:rsidRDefault="00A558BD">
            <w:pPr>
              <w:jc w:val="center"/>
            </w:pPr>
          </w:p>
          <w:p w14:paraId="03CF0FDC" w14:textId="64344F89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39A01A81" w14:textId="3AED3314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F83A48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legal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4E258773" w14:textId="2B8F44C1" w:rsidR="00A558BD" w:rsidRDefault="00F83A48">
            <w:pPr>
              <w:jc w:val="center"/>
            </w:pPr>
            <w:r w:rsidRPr="00DB0896">
              <w:rPr>
                <w:rFonts w:ascii="Calibri" w:eastAsia="Calibri" w:hAnsi="Calibri" w:cs="Calibri"/>
                <w:sz w:val="24"/>
                <w:szCs w:val="24"/>
              </w:rPr>
              <w:t xml:space="preserve">Representante Legal </w:t>
            </w:r>
          </w:p>
        </w:tc>
      </w:tr>
    </w:tbl>
    <w:p w14:paraId="389F390D" w14:textId="77777777" w:rsidR="00A558BD" w:rsidRDefault="00A558BD"/>
    <w:p w14:paraId="4F5C6AC8" w14:textId="77777777" w:rsidR="00A558BD" w:rsidRDefault="007C564F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la persona que suscribe la manifestación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A558BD" w14:paraId="77EFD82C" w14:textId="77777777" w:rsidTr="00441821">
        <w:trPr>
          <w:trHeight w:val="480"/>
          <w:jc w:val="center"/>
        </w:trPr>
        <w:tc>
          <w:tcPr>
            <w:tcW w:w="4878" w:type="dxa"/>
          </w:tcPr>
          <w:p w14:paraId="27796A4D" w14:textId="77777777" w:rsidR="00A558BD" w:rsidRDefault="00A558BD"/>
        </w:tc>
      </w:tr>
      <w:tr w:rsidR="00A558BD" w14:paraId="7C4C805A" w14:textId="77777777" w:rsidTr="00441821">
        <w:trPr>
          <w:trHeight w:val="1520"/>
          <w:jc w:val="center"/>
        </w:trPr>
        <w:tc>
          <w:tcPr>
            <w:tcW w:w="4878" w:type="dxa"/>
          </w:tcPr>
          <w:p w14:paraId="474505C6" w14:textId="77777777" w:rsidR="00A558BD" w:rsidRDefault="00A558BD">
            <w:pPr>
              <w:jc w:val="center"/>
            </w:pPr>
          </w:p>
          <w:p w14:paraId="3DFB4516" w14:textId="45DC1E59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6B9633C2" w14:textId="77777777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1DE4E5AC" w14:textId="77777777" w:rsidR="00A558BD" w:rsidRDefault="00A558BD"/>
    <w:sectPr w:rsidR="00A558BD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5E0513" w14:textId="77777777" w:rsidR="00AF5F5E" w:rsidRDefault="00AF5F5E">
      <w:pPr>
        <w:spacing w:before="0" w:after="0"/>
      </w:pPr>
      <w:r>
        <w:separator/>
      </w:r>
    </w:p>
  </w:endnote>
  <w:endnote w:type="continuationSeparator" w:id="0">
    <w:p w14:paraId="28F21991" w14:textId="77777777" w:rsidR="00AF5F5E" w:rsidRDefault="00AF5F5E">
      <w:pPr>
        <w:spacing w:before="0" w:after="0"/>
      </w:pPr>
      <w:r>
        <w:continuationSeparator/>
      </w:r>
    </w:p>
  </w:endnote>
  <w:endnote w:type="continuationNotice" w:id="1">
    <w:p w14:paraId="1EB7E6B8" w14:textId="77777777" w:rsidR="00AF5F5E" w:rsidRDefault="00AF5F5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4F5AA" w14:textId="7E4A3D84" w:rsidR="00A558BD" w:rsidRDefault="007C564F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183D58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BBA91" w14:textId="11D10EFD" w:rsidR="00A558BD" w:rsidRDefault="007C564F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183D5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1074FC" w14:textId="77777777" w:rsidR="00AF5F5E" w:rsidRDefault="00AF5F5E">
      <w:pPr>
        <w:spacing w:before="0" w:after="0"/>
      </w:pPr>
      <w:r>
        <w:separator/>
      </w:r>
    </w:p>
  </w:footnote>
  <w:footnote w:type="continuationSeparator" w:id="0">
    <w:p w14:paraId="0E32AD0D" w14:textId="77777777" w:rsidR="00AF5F5E" w:rsidRDefault="00AF5F5E">
      <w:pPr>
        <w:spacing w:before="0" w:after="0"/>
      </w:pPr>
      <w:r>
        <w:continuationSeparator/>
      </w:r>
    </w:p>
  </w:footnote>
  <w:footnote w:type="continuationNotice" w:id="1">
    <w:p w14:paraId="3EDB35B5" w14:textId="77777777" w:rsidR="00AF5F5E" w:rsidRDefault="00AF5F5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FA587" w14:textId="77777777" w:rsidR="00A558BD" w:rsidRDefault="00A558BD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A558BD" w14:paraId="3B0A5324" w14:textId="77777777" w:rsidTr="00441821">
      <w:tc>
        <w:tcPr>
          <w:tcW w:w="5028" w:type="dxa"/>
        </w:tcPr>
        <w:p w14:paraId="445E12C5" w14:textId="77777777" w:rsidR="00A558BD" w:rsidRDefault="007C564F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770E94EF" wp14:editId="05749807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6802EA87" w14:textId="77777777" w:rsidR="00A558BD" w:rsidRDefault="00A558BD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52EC2A83" w14:textId="324D669F" w:rsidR="00A558BD" w:rsidRDefault="007C564F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661554">
            <w:rPr>
              <w:rFonts w:ascii="Verdana" w:eastAsia="Verdana" w:hAnsi="Verdana" w:cs="Verdana"/>
              <w:b/>
              <w:i/>
              <w:sz w:val="20"/>
              <w:szCs w:val="20"/>
            </w:rPr>
            <w:t>7</w:t>
          </w:r>
        </w:p>
        <w:p w14:paraId="546A406A" w14:textId="685D1AA3" w:rsidR="00B81CAA" w:rsidRPr="00B81CAA" w:rsidRDefault="007C564F" w:rsidP="00B81CAA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ANEXO </w:t>
          </w:r>
          <w:r w:rsidR="00B81CAA">
            <w:rPr>
              <w:rFonts w:ascii="Verdana" w:eastAsia="Verdana" w:hAnsi="Verdana" w:cs="Verdana"/>
              <w:b/>
              <w:i/>
              <w:sz w:val="20"/>
              <w:szCs w:val="20"/>
            </w:rPr>
            <w:t>V.7</w:t>
          </w:r>
        </w:p>
        <w:p w14:paraId="16C5BDAD" w14:textId="572F39F2" w:rsidR="00A558BD" w:rsidRDefault="009029A6" w:rsidP="00290B6F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EF2712">
            <w:rPr>
              <w:rFonts w:ascii="Verdana" w:eastAsia="Verdana" w:hAnsi="Verdana" w:cs="Verdana"/>
              <w:b/>
              <w:i/>
              <w:sz w:val="20"/>
              <w:szCs w:val="20"/>
            </w:rPr>
            <w:t>27 de junio de 2017</w:t>
          </w:r>
          <w:r w:rsidR="007C564F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162455E3" w14:textId="77777777" w:rsidR="00A558BD" w:rsidRDefault="00A558BD">
    <w:pPr>
      <w:tabs>
        <w:tab w:val="center" w:pos="4320"/>
        <w:tab w:val="right" w:pos="8640"/>
      </w:tabs>
      <w:spacing w:before="0" w:after="0"/>
    </w:pPr>
  </w:p>
  <w:p w14:paraId="0AFF95B9" w14:textId="77777777" w:rsidR="00A558BD" w:rsidRDefault="00A558BD">
    <w:pPr>
      <w:tabs>
        <w:tab w:val="center" w:pos="4320"/>
        <w:tab w:val="right" w:pos="8640"/>
      </w:tabs>
      <w:spacing w:before="0" w:after="0"/>
    </w:pPr>
    <w:bookmarkStart w:id="1" w:name="h.gjdgxs" w:colFirst="0" w:colLast="0"/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BEB09" w14:textId="77777777" w:rsidR="00A558BD" w:rsidRDefault="00A558BD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A558BD" w:rsidRPr="000B4950" w14:paraId="22FDACFD" w14:textId="77777777" w:rsidTr="00441821">
      <w:tc>
        <w:tcPr>
          <w:tcW w:w="5028" w:type="dxa"/>
        </w:tcPr>
        <w:p w14:paraId="1A4473B1" w14:textId="77777777" w:rsidR="00A558BD" w:rsidRDefault="007C564F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64F8FA1D" wp14:editId="3EA025DE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4F170259" w14:textId="77777777" w:rsidR="00A558BD" w:rsidRPr="0080471D" w:rsidRDefault="00A558BD">
          <w:pPr>
            <w:tabs>
              <w:tab w:val="center" w:pos="4320"/>
              <w:tab w:val="right" w:pos="8640"/>
            </w:tabs>
            <w:spacing w:before="567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</w:p>
        <w:p w14:paraId="40C20140" w14:textId="356D9E1C" w:rsidR="00A558BD" w:rsidRPr="0080471D" w:rsidRDefault="007C564F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CF19B0">
            <w:rPr>
              <w:rFonts w:ascii="Verdana" w:eastAsia="Verdana" w:hAnsi="Verdana" w:cs="Verdana"/>
              <w:b/>
              <w:i/>
              <w:sz w:val="20"/>
              <w:szCs w:val="20"/>
            </w:rPr>
            <w:t>7</w:t>
          </w:r>
        </w:p>
        <w:p w14:paraId="6DB6C3D2" w14:textId="33EA293F" w:rsidR="00A558BD" w:rsidRPr="0080471D" w:rsidRDefault="007C564F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ANEXO </w:t>
          </w:r>
          <w:r w:rsidR="00AD6E6D">
            <w:rPr>
              <w:rFonts w:ascii="Verdana" w:eastAsia="Verdana" w:hAnsi="Verdana" w:cs="Verdana"/>
              <w:b/>
              <w:i/>
              <w:sz w:val="20"/>
              <w:szCs w:val="20"/>
            </w:rPr>
            <w:t>V.7</w:t>
          </w:r>
        </w:p>
        <w:p w14:paraId="17834BBF" w14:textId="74A88ECA" w:rsidR="00A558BD" w:rsidRPr="0080471D" w:rsidRDefault="009029A6" w:rsidP="00290B6F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 w:rsidRPr="000B4950">
            <w:rPr>
              <w:rFonts w:ascii="Verdana" w:eastAsia="Verdana" w:hAnsi="Verdana" w:cs="Verdana"/>
              <w:b/>
              <w:i/>
              <w:sz w:val="20"/>
              <w:szCs w:val="20"/>
            </w:rPr>
            <w:t>27 de junio de 2017</w:t>
          </w:r>
          <w:r w:rsidR="007C564F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78E22E23" w14:textId="77777777" w:rsidR="00A558BD" w:rsidRDefault="00A558BD">
    <w:pPr>
      <w:tabs>
        <w:tab w:val="center" w:pos="4320"/>
        <w:tab w:val="right" w:pos="8640"/>
      </w:tabs>
      <w:spacing w:before="0" w:after="0"/>
    </w:pPr>
  </w:p>
  <w:p w14:paraId="1810F8D1" w14:textId="77777777" w:rsidR="00A558BD" w:rsidRDefault="00A558BD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8BD"/>
    <w:rsid w:val="00001FFD"/>
    <w:rsid w:val="000B4950"/>
    <w:rsid w:val="00102E9D"/>
    <w:rsid w:val="00113562"/>
    <w:rsid w:val="00145EC6"/>
    <w:rsid w:val="00183D58"/>
    <w:rsid w:val="001E4422"/>
    <w:rsid w:val="00252962"/>
    <w:rsid w:val="0029049B"/>
    <w:rsid w:val="00290B6F"/>
    <w:rsid w:val="00302622"/>
    <w:rsid w:val="003946BA"/>
    <w:rsid w:val="0040765B"/>
    <w:rsid w:val="00441821"/>
    <w:rsid w:val="00487910"/>
    <w:rsid w:val="004D4A79"/>
    <w:rsid w:val="004F7C3F"/>
    <w:rsid w:val="0059555B"/>
    <w:rsid w:val="00603E06"/>
    <w:rsid w:val="00612E05"/>
    <w:rsid w:val="0065102D"/>
    <w:rsid w:val="00661554"/>
    <w:rsid w:val="00693558"/>
    <w:rsid w:val="006E3CDA"/>
    <w:rsid w:val="00732884"/>
    <w:rsid w:val="007655B9"/>
    <w:rsid w:val="007738DF"/>
    <w:rsid w:val="00775C54"/>
    <w:rsid w:val="007C564F"/>
    <w:rsid w:val="0080471D"/>
    <w:rsid w:val="00887B33"/>
    <w:rsid w:val="009029A6"/>
    <w:rsid w:val="009B4C75"/>
    <w:rsid w:val="00A558BD"/>
    <w:rsid w:val="00AD6E6D"/>
    <w:rsid w:val="00AF5F5E"/>
    <w:rsid w:val="00B81CAA"/>
    <w:rsid w:val="00B8361B"/>
    <w:rsid w:val="00CF19B0"/>
    <w:rsid w:val="00D5638E"/>
    <w:rsid w:val="00DB0896"/>
    <w:rsid w:val="00EB77EF"/>
    <w:rsid w:val="00ED0233"/>
    <w:rsid w:val="00F7335C"/>
    <w:rsid w:val="00F83A48"/>
    <w:rsid w:val="00FE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8555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062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062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E0621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FE0621"/>
  </w:style>
  <w:style w:type="paragraph" w:styleId="Piedepgina">
    <w:name w:val="footer"/>
    <w:basedOn w:val="Normal"/>
    <w:link w:val="PiedepginaCar"/>
    <w:uiPriority w:val="99"/>
    <w:unhideWhenUsed/>
    <w:rsid w:val="00FE0621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E0621"/>
  </w:style>
  <w:style w:type="character" w:styleId="Refdecomentario">
    <w:name w:val="annotation reference"/>
    <w:basedOn w:val="Fuentedeprrafopredeter"/>
    <w:uiPriority w:val="99"/>
    <w:semiHidden/>
    <w:unhideWhenUsed/>
    <w:rsid w:val="0011356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13562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13562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1356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13562"/>
    <w:rPr>
      <w:b/>
      <w:bCs/>
    </w:rPr>
  </w:style>
  <w:style w:type="paragraph" w:styleId="Revisin">
    <w:name w:val="Revision"/>
    <w:hidden/>
    <w:uiPriority w:val="99"/>
    <w:semiHidden/>
    <w:rsid w:val="00612E05"/>
    <w:pPr>
      <w:tabs>
        <w:tab w:val="clear" w:pos="567"/>
      </w:tabs>
      <w:spacing w:before="0" w:after="0"/>
      <w:jc w:val="left"/>
    </w:pPr>
  </w:style>
  <w:style w:type="paragraph" w:customStyle="1" w:styleId="Texto1">
    <w:name w:val="Texto 1"/>
    <w:basedOn w:val="Normal"/>
    <w:link w:val="Texto1Car"/>
    <w:qFormat/>
    <w:rsid w:val="00693558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693558"/>
    <w:rPr>
      <w:rFonts w:asciiTheme="minorHAnsi" w:eastAsia="Calibri" w:hAnsiTheme="minorHAnsi"/>
      <w:color w:val="auto"/>
      <w:sz w:val="24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F19CF-3B67-4E65-80A6-13CEE776A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2017-04-21T23:27:00Z</dcterms:created>
  <dcterms:modified xsi:type="dcterms:W3CDTF">2017-06-27T21:13:00Z</dcterms:modified>
</cp:coreProperties>
</file>